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246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2023-05-06T06:16:58Z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AC0895AC78024CE391D3293701278A02_12</vt:lpwstr>
  </property>
</Properties>
</file>